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新兵毕业任务——刺杀(守护</w:t>
      </w:r>
      <w:bookmarkStart w:id="0" w:name="_GoBack"/>
      <w:bookmarkEnd w:id="0"/>
      <w:r>
        <w:rPr>
          <w:rFonts w:hint="eastAsia"/>
          <w:lang w:val="en-US" w:eastAsia="zh-CN"/>
        </w:rPr>
        <w:t>)阿米尔2.0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再版前言：刺杀阿米尔2.0简化了阅读性及针对1.0中的部分实际问题进行了调整。新老兵两方同时展开PVE对抗，优先完成的一方会在后续PVP对抗中获得优势。。。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背景：北约与苏联因乌克兰问题对峙在波-俄边境线上，双方形势剑拔弩张。俄罗斯政府于上周处决了部分乌克兰俘虏，现在是时候给他们施以报复了。。。ODST作为北约德军部队，现拟定于2019年11月2日北京时间14点15分（当地时间早6点），在当地反政府武装的协同进攻下，袭击位于黑海的某岛上俄陆军的某个小型陆上基地，并刺杀陆军少将阿米尔。新兵扮演ODST突击队员，老兵扮演精锐毛子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导演任务概述：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早6点，当地叛军（AI）在岛屿另一侧A点发起佯攻，届时岛屿主要兵力将调动至攻击发起点A点，由于叛军数量较多且具有极大量由北约资助的装甲力量，岛上毛子守军呼叫岛外陆航空军支援，此时老兵将扮演毛子陆航固定翼支援进场清扫A点叛军，同时搜索岛上其他可能存在的敌军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同时ODST突击部队将协同佯攻在B点进场（进场方式为突击艇登录，本条不告知老兵），且通过隐匿行动刺杀C点精锐毛子首领阿米尔。ODST可选任务——袭击D点直升机机场，阻止陆航更多武装直升机起飞。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在ODST刺杀行动开展后或暴露（暴露的判定为受到AI或陆航攻击）或叛军被歼灭后，岛屿守军将会回防，届时老兵将将全员机降进场正面对抗ODST。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此情报已被毛子截获。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任务说明、判定及要求：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以下写给ODST：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双方并未宣战，报复行动中不会提供空中及弹道导弹支援，ODST仅有军事卫星每15分钟对战场进行粗略扫描，并不会提供过于具体的信息。</w:t>
      </w:r>
    </w:p>
    <w:p>
      <w:pPr>
        <w:numPr>
          <w:ilvl w:val="0"/>
          <w:numId w:val="2"/>
        </w:numPr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ODST从海上通过快艇登陆，有三处可选登录点及撤离点，任务开始前确定。（本条不告知老兵）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敌军在陆军指挥部的敌人兵力为：步兵20人+2巡逻车+3迫击炮+1巡逻用直升机（无武装），其余兵力分布在岛内各处，对方预计支援兵力上限为100人；直升机机场停放武装小鸟两台，守军10人；陆航支援为一架SU35满挂4枚500KG大地瓜。敌军援军会在ODST被发现后赶往支援。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敌军直升机可能会持续对我方部队报点侦查，在起飞前或起飞后击毁他！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如果撤离点丢失，我们会通过电台发送车臣组织的某个地址，想办法赶到。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车臣武装的兵力为步兵30人+坦克及装甲车7台+爆炸物若干。指挥部附近有两台巡逻车延道路巡逻，需在刺杀前避开。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团灭即视为任务失败，死亡后5分钟后可复活传送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阿米尔形象任务前15分钟截图告知。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预计车臣攻击15分钟后毛子陆航支援进场，为2架攻击机，通过油耗判断对方停留时间为45分钟左右。同时陆航侦查直升机开始目视搜索整片区域。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装备限制为全员两倍镜，班长四倍，狙击手16倍；预计共9人，榴弹、工兵、狙击手、班长、医疗兵、步枪兵X2、反坦克X2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以下写给陆航/毛子：</w:t>
      </w:r>
    </w:p>
    <w:p>
      <w:pPr>
        <w:widowControl w:val="0"/>
        <w:numPr>
          <w:ilvl w:val="0"/>
          <w:numId w:val="3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武器限制为SU35最多只能进行两个波次（一次返航补给）投弹，且SU35收到的指令为迅速歼灭叛军装甲力量。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侦查小鸟不固定路线仅限定区域，发现ODST并确认后需通过电台告知陆航/毛子总指，即判定ODST暴露。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毛子一方为PEVPE（陆航+毛子VS ODST+叛军），毛子总指可将攻击坐标及派遣人数报给宙斯，宙斯将调遣最近部队前往。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AI毛子接敌后会自动（宙斯手操）打照明弹指示敌军方位，且前线AI会跟随玩家行动（宙斯手操）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若是AI发现ODST，则提供一台AI驾驶的武装运兵车供老兵投送部队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毛子有每5分钟一次的战场卫星扫描，可扫描岛屿中心大面积区域，可准确观察到明显的敌军载具及烟雾弹、红外频闪信号、爆炸等并反馈给总指。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毛子的基础防御兵力（直升机场10人及阿米尔点20人，共分9组），可由毛子总指告知宙斯进行定点布置。且地图上存在三个定点哨站。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任务判定：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击杀少将阿米尔，成功撤离或到达车臣基地，未团灭。即视为任务完成。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是否击杀阿米尔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是否撤离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</w:t>
            </w: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评级</w:t>
            </w: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死亡较少</w:t>
            </w: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</w:t>
            </w: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90-100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  <w:tc>
          <w:tcPr>
            <w:tcW w:w="1704" w:type="dxa"/>
            <w:vMerge w:val="restart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死亡较多</w:t>
            </w: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良</w:t>
            </w: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80-90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否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  <w:tc>
          <w:tcPr>
            <w:tcW w:w="1704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</w:t>
            </w: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70-80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否</w:t>
            </w:r>
          </w:p>
        </w:tc>
        <w:tc>
          <w:tcPr>
            <w:tcW w:w="1704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合格</w:t>
            </w: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60-70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否</w:t>
            </w:r>
          </w:p>
        </w:tc>
        <w:tc>
          <w:tcPr>
            <w:tcW w:w="17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否</w:t>
            </w:r>
          </w:p>
        </w:tc>
        <w:tc>
          <w:tcPr>
            <w:tcW w:w="1704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不合格</w:t>
            </w:r>
          </w:p>
        </w:tc>
        <w:tc>
          <w:tcPr>
            <w:tcW w:w="17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60-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特别规则</w:t>
      </w:r>
    </w:p>
    <w:p>
      <w:pPr>
        <w:numPr>
          <w:ilvl w:val="0"/>
          <w:numId w:val="5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为协助宙斯平衡战场环境，可能由平民提供情报，（真正的）平民不会说谎，击杀平民扣5分；</w:t>
      </w:r>
    </w:p>
    <w:p>
      <w:pPr>
        <w:numPr>
          <w:ilvl w:val="0"/>
          <w:numId w:val="5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双方手台频道除周四沟通外仅可选取20-50之间整数；</w:t>
      </w:r>
    </w:p>
    <w:p>
      <w:pPr>
        <w:numPr>
          <w:ilvl w:val="0"/>
          <w:numId w:val="5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毛子用照明弹指示敌军位置，意义如下：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红色一颗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敌军在照明弹下方，位置准确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白色一颗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敌军位置在照明弹指示方向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黄色一颗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敌军前进方向更新至照明弹指示方向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27CF50"/>
    <w:multiLevelType w:val="singleLevel"/>
    <w:tmpl w:val="BC27CF5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F4556A"/>
    <w:multiLevelType w:val="singleLevel"/>
    <w:tmpl w:val="C0F4556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98B10C8"/>
    <w:multiLevelType w:val="singleLevel"/>
    <w:tmpl w:val="D98B10C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B32820B"/>
    <w:multiLevelType w:val="singleLevel"/>
    <w:tmpl w:val="0B32820B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16D7ECE1"/>
    <w:multiLevelType w:val="singleLevel"/>
    <w:tmpl w:val="16D7ECE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25470"/>
    <w:rsid w:val="003E3A53"/>
    <w:rsid w:val="00442D43"/>
    <w:rsid w:val="008A66FC"/>
    <w:rsid w:val="00922F83"/>
    <w:rsid w:val="00962E25"/>
    <w:rsid w:val="01301D9C"/>
    <w:rsid w:val="015359BD"/>
    <w:rsid w:val="01EB42E1"/>
    <w:rsid w:val="025E7D98"/>
    <w:rsid w:val="02CA48C3"/>
    <w:rsid w:val="02E2479B"/>
    <w:rsid w:val="02E418AA"/>
    <w:rsid w:val="02F65ED1"/>
    <w:rsid w:val="03321069"/>
    <w:rsid w:val="034A39A6"/>
    <w:rsid w:val="035E7ED4"/>
    <w:rsid w:val="03921179"/>
    <w:rsid w:val="03ED115D"/>
    <w:rsid w:val="03F04B8E"/>
    <w:rsid w:val="04864733"/>
    <w:rsid w:val="05341259"/>
    <w:rsid w:val="06203FD9"/>
    <w:rsid w:val="06514A18"/>
    <w:rsid w:val="06A4217A"/>
    <w:rsid w:val="06C667A0"/>
    <w:rsid w:val="06C726B9"/>
    <w:rsid w:val="06CE79E1"/>
    <w:rsid w:val="06E708C6"/>
    <w:rsid w:val="06E81D36"/>
    <w:rsid w:val="07A37C32"/>
    <w:rsid w:val="083155B5"/>
    <w:rsid w:val="0A2B4755"/>
    <w:rsid w:val="0A51099A"/>
    <w:rsid w:val="0A7E3555"/>
    <w:rsid w:val="0AF525ED"/>
    <w:rsid w:val="0AFE2841"/>
    <w:rsid w:val="0B8B298A"/>
    <w:rsid w:val="0B8D7F4E"/>
    <w:rsid w:val="0C810CA7"/>
    <w:rsid w:val="0CCB1AA9"/>
    <w:rsid w:val="0D267E32"/>
    <w:rsid w:val="0D2C3FFC"/>
    <w:rsid w:val="0D7441EC"/>
    <w:rsid w:val="0E2069C1"/>
    <w:rsid w:val="0EB773E1"/>
    <w:rsid w:val="0EC03523"/>
    <w:rsid w:val="0F123861"/>
    <w:rsid w:val="0F2A2E56"/>
    <w:rsid w:val="0F587D4F"/>
    <w:rsid w:val="0F5E2C3B"/>
    <w:rsid w:val="0F610507"/>
    <w:rsid w:val="0F66334B"/>
    <w:rsid w:val="0FAA4BE0"/>
    <w:rsid w:val="0FB0062B"/>
    <w:rsid w:val="10120ADB"/>
    <w:rsid w:val="10275DB3"/>
    <w:rsid w:val="10F5160F"/>
    <w:rsid w:val="11125470"/>
    <w:rsid w:val="11BB34C7"/>
    <w:rsid w:val="12964547"/>
    <w:rsid w:val="13097D1C"/>
    <w:rsid w:val="131B71A7"/>
    <w:rsid w:val="131D17B7"/>
    <w:rsid w:val="13CA69E4"/>
    <w:rsid w:val="14806BB4"/>
    <w:rsid w:val="14832E15"/>
    <w:rsid w:val="15744DC3"/>
    <w:rsid w:val="15FB1CA7"/>
    <w:rsid w:val="15FE04B3"/>
    <w:rsid w:val="17B30CDF"/>
    <w:rsid w:val="1A066748"/>
    <w:rsid w:val="1AE65EF2"/>
    <w:rsid w:val="1B9E6B14"/>
    <w:rsid w:val="1BFA72FD"/>
    <w:rsid w:val="1C191C22"/>
    <w:rsid w:val="1C6C6E5F"/>
    <w:rsid w:val="1DA541A0"/>
    <w:rsid w:val="1DA625DC"/>
    <w:rsid w:val="1DB442A8"/>
    <w:rsid w:val="1EE91A7D"/>
    <w:rsid w:val="1FA76D63"/>
    <w:rsid w:val="1FFC22C4"/>
    <w:rsid w:val="208715C9"/>
    <w:rsid w:val="20BF23DA"/>
    <w:rsid w:val="20D806F0"/>
    <w:rsid w:val="20E43840"/>
    <w:rsid w:val="21483D7F"/>
    <w:rsid w:val="215C0AA7"/>
    <w:rsid w:val="217A425D"/>
    <w:rsid w:val="21CC1E72"/>
    <w:rsid w:val="21DE7D21"/>
    <w:rsid w:val="23640E47"/>
    <w:rsid w:val="237F6F75"/>
    <w:rsid w:val="239A2DFB"/>
    <w:rsid w:val="23D06394"/>
    <w:rsid w:val="24050DFC"/>
    <w:rsid w:val="24282606"/>
    <w:rsid w:val="24561956"/>
    <w:rsid w:val="245E4087"/>
    <w:rsid w:val="24C72814"/>
    <w:rsid w:val="24D15A80"/>
    <w:rsid w:val="25250284"/>
    <w:rsid w:val="258512BF"/>
    <w:rsid w:val="26160DB0"/>
    <w:rsid w:val="269908D5"/>
    <w:rsid w:val="2711468F"/>
    <w:rsid w:val="27540F41"/>
    <w:rsid w:val="277C73FB"/>
    <w:rsid w:val="28181E5C"/>
    <w:rsid w:val="284D66B2"/>
    <w:rsid w:val="288B241F"/>
    <w:rsid w:val="28CC5984"/>
    <w:rsid w:val="28D21383"/>
    <w:rsid w:val="28D92DBF"/>
    <w:rsid w:val="291C60F7"/>
    <w:rsid w:val="2AFC4465"/>
    <w:rsid w:val="2B1902AE"/>
    <w:rsid w:val="2C221DAB"/>
    <w:rsid w:val="2CC032E4"/>
    <w:rsid w:val="2CDD4BB6"/>
    <w:rsid w:val="2CE6095E"/>
    <w:rsid w:val="2DA03F9A"/>
    <w:rsid w:val="2E28474C"/>
    <w:rsid w:val="2E7B0698"/>
    <w:rsid w:val="2FD82651"/>
    <w:rsid w:val="3032184C"/>
    <w:rsid w:val="303C1B63"/>
    <w:rsid w:val="30A52C4F"/>
    <w:rsid w:val="31170765"/>
    <w:rsid w:val="312236B4"/>
    <w:rsid w:val="31A82CD9"/>
    <w:rsid w:val="3203590E"/>
    <w:rsid w:val="3281210F"/>
    <w:rsid w:val="33084F7D"/>
    <w:rsid w:val="33A73AA0"/>
    <w:rsid w:val="34216268"/>
    <w:rsid w:val="348B40A5"/>
    <w:rsid w:val="34A52B1D"/>
    <w:rsid w:val="34EB621B"/>
    <w:rsid w:val="34EB7DF7"/>
    <w:rsid w:val="351D28D7"/>
    <w:rsid w:val="351F449F"/>
    <w:rsid w:val="35A768B7"/>
    <w:rsid w:val="35B00FE4"/>
    <w:rsid w:val="35EB4E7E"/>
    <w:rsid w:val="362C505C"/>
    <w:rsid w:val="36D62B6F"/>
    <w:rsid w:val="36EF679E"/>
    <w:rsid w:val="37352CAD"/>
    <w:rsid w:val="37670903"/>
    <w:rsid w:val="37BF26FA"/>
    <w:rsid w:val="37D175DF"/>
    <w:rsid w:val="38510B8C"/>
    <w:rsid w:val="38861978"/>
    <w:rsid w:val="39124E26"/>
    <w:rsid w:val="39892214"/>
    <w:rsid w:val="39CA474B"/>
    <w:rsid w:val="3A33189B"/>
    <w:rsid w:val="3AD56173"/>
    <w:rsid w:val="3AD82AD3"/>
    <w:rsid w:val="3B0F1F91"/>
    <w:rsid w:val="3B2301E2"/>
    <w:rsid w:val="3B3A25A1"/>
    <w:rsid w:val="3BC64ED9"/>
    <w:rsid w:val="3C1E6D11"/>
    <w:rsid w:val="3CEF7B58"/>
    <w:rsid w:val="3D0B2232"/>
    <w:rsid w:val="3D2F4FDB"/>
    <w:rsid w:val="3D8A077F"/>
    <w:rsid w:val="3DF03729"/>
    <w:rsid w:val="3E374561"/>
    <w:rsid w:val="3E5F430A"/>
    <w:rsid w:val="3ECE636E"/>
    <w:rsid w:val="3F0901B8"/>
    <w:rsid w:val="3F2167AE"/>
    <w:rsid w:val="3F5717BF"/>
    <w:rsid w:val="3FE05DA4"/>
    <w:rsid w:val="3FFC4461"/>
    <w:rsid w:val="3FFD7302"/>
    <w:rsid w:val="402729FF"/>
    <w:rsid w:val="407218E5"/>
    <w:rsid w:val="409377EE"/>
    <w:rsid w:val="412960FF"/>
    <w:rsid w:val="412B4A46"/>
    <w:rsid w:val="4139314A"/>
    <w:rsid w:val="41C36780"/>
    <w:rsid w:val="41E02A47"/>
    <w:rsid w:val="42841088"/>
    <w:rsid w:val="42CB12ED"/>
    <w:rsid w:val="4365670A"/>
    <w:rsid w:val="43751259"/>
    <w:rsid w:val="439117E8"/>
    <w:rsid w:val="440E47ED"/>
    <w:rsid w:val="44407356"/>
    <w:rsid w:val="44E965DD"/>
    <w:rsid w:val="44EF29A2"/>
    <w:rsid w:val="45094CAD"/>
    <w:rsid w:val="45900CAB"/>
    <w:rsid w:val="45DD2AA2"/>
    <w:rsid w:val="46280C59"/>
    <w:rsid w:val="472E467A"/>
    <w:rsid w:val="47C85D31"/>
    <w:rsid w:val="47F203AF"/>
    <w:rsid w:val="48167486"/>
    <w:rsid w:val="48280CA6"/>
    <w:rsid w:val="48642EC7"/>
    <w:rsid w:val="48AD60B9"/>
    <w:rsid w:val="48B168B6"/>
    <w:rsid w:val="492B6A3B"/>
    <w:rsid w:val="49413EEB"/>
    <w:rsid w:val="4986617F"/>
    <w:rsid w:val="49CE4109"/>
    <w:rsid w:val="4A0A4BE6"/>
    <w:rsid w:val="4A0C3520"/>
    <w:rsid w:val="4B7863AB"/>
    <w:rsid w:val="4C6946B4"/>
    <w:rsid w:val="4D8B6D95"/>
    <w:rsid w:val="4E033627"/>
    <w:rsid w:val="4E666CE2"/>
    <w:rsid w:val="4EB601F2"/>
    <w:rsid w:val="4F1A4A36"/>
    <w:rsid w:val="4F4B2B6F"/>
    <w:rsid w:val="500F3DC1"/>
    <w:rsid w:val="5106098E"/>
    <w:rsid w:val="511F1C73"/>
    <w:rsid w:val="514E5364"/>
    <w:rsid w:val="515E3D61"/>
    <w:rsid w:val="51A5505A"/>
    <w:rsid w:val="51BC6B0D"/>
    <w:rsid w:val="520F302D"/>
    <w:rsid w:val="527D29DC"/>
    <w:rsid w:val="52FE653E"/>
    <w:rsid w:val="53304408"/>
    <w:rsid w:val="53BC1F5B"/>
    <w:rsid w:val="54824FD6"/>
    <w:rsid w:val="54CB427C"/>
    <w:rsid w:val="55797D12"/>
    <w:rsid w:val="55AB578C"/>
    <w:rsid w:val="55D26F20"/>
    <w:rsid w:val="566A3243"/>
    <w:rsid w:val="56812F27"/>
    <w:rsid w:val="56DE723C"/>
    <w:rsid w:val="56FC5036"/>
    <w:rsid w:val="5775695E"/>
    <w:rsid w:val="58034686"/>
    <w:rsid w:val="580A6409"/>
    <w:rsid w:val="58AE0CE6"/>
    <w:rsid w:val="591274B3"/>
    <w:rsid w:val="59221213"/>
    <w:rsid w:val="593216D9"/>
    <w:rsid w:val="59615946"/>
    <w:rsid w:val="5A772471"/>
    <w:rsid w:val="5B290959"/>
    <w:rsid w:val="5B952D89"/>
    <w:rsid w:val="5C0B6B1D"/>
    <w:rsid w:val="5CA93199"/>
    <w:rsid w:val="5D134606"/>
    <w:rsid w:val="5D225E23"/>
    <w:rsid w:val="5D77440C"/>
    <w:rsid w:val="5E0C2001"/>
    <w:rsid w:val="5E783CEF"/>
    <w:rsid w:val="5EA42AC3"/>
    <w:rsid w:val="5EA452DC"/>
    <w:rsid w:val="5EDE6145"/>
    <w:rsid w:val="5F44473B"/>
    <w:rsid w:val="5FE93C6F"/>
    <w:rsid w:val="5FEA4DC3"/>
    <w:rsid w:val="6021449D"/>
    <w:rsid w:val="60446B4D"/>
    <w:rsid w:val="609C1A20"/>
    <w:rsid w:val="6147641A"/>
    <w:rsid w:val="615957EE"/>
    <w:rsid w:val="61991AF5"/>
    <w:rsid w:val="61AF0625"/>
    <w:rsid w:val="61EB3EC0"/>
    <w:rsid w:val="626757AC"/>
    <w:rsid w:val="62944DDF"/>
    <w:rsid w:val="629F383E"/>
    <w:rsid w:val="63041A05"/>
    <w:rsid w:val="630427C1"/>
    <w:rsid w:val="6325218C"/>
    <w:rsid w:val="63756CEC"/>
    <w:rsid w:val="64054AEA"/>
    <w:rsid w:val="64B54E6D"/>
    <w:rsid w:val="65984362"/>
    <w:rsid w:val="65A644E2"/>
    <w:rsid w:val="65EF7E06"/>
    <w:rsid w:val="6702603C"/>
    <w:rsid w:val="67941708"/>
    <w:rsid w:val="68012C6C"/>
    <w:rsid w:val="68AA06BE"/>
    <w:rsid w:val="69140D5E"/>
    <w:rsid w:val="69334DB9"/>
    <w:rsid w:val="69724C3A"/>
    <w:rsid w:val="69745A61"/>
    <w:rsid w:val="698D73D7"/>
    <w:rsid w:val="699F7E8D"/>
    <w:rsid w:val="69CF4160"/>
    <w:rsid w:val="6A2919A6"/>
    <w:rsid w:val="6A2E40F1"/>
    <w:rsid w:val="6B272813"/>
    <w:rsid w:val="6B5D4104"/>
    <w:rsid w:val="6B782934"/>
    <w:rsid w:val="6BD23E77"/>
    <w:rsid w:val="6BF63DBB"/>
    <w:rsid w:val="6C871D27"/>
    <w:rsid w:val="6CD9019F"/>
    <w:rsid w:val="6D14106D"/>
    <w:rsid w:val="6D24016F"/>
    <w:rsid w:val="6E8A1B4E"/>
    <w:rsid w:val="6EDB4BF2"/>
    <w:rsid w:val="6F0D4DAC"/>
    <w:rsid w:val="6F1674BA"/>
    <w:rsid w:val="6F177B4B"/>
    <w:rsid w:val="6F5C0ADE"/>
    <w:rsid w:val="70934367"/>
    <w:rsid w:val="720B1E22"/>
    <w:rsid w:val="730C379B"/>
    <w:rsid w:val="732522FE"/>
    <w:rsid w:val="734A75FB"/>
    <w:rsid w:val="738B52B9"/>
    <w:rsid w:val="73B51D97"/>
    <w:rsid w:val="73BC56BD"/>
    <w:rsid w:val="73F26AE6"/>
    <w:rsid w:val="74A4098C"/>
    <w:rsid w:val="75323B06"/>
    <w:rsid w:val="7576606C"/>
    <w:rsid w:val="757B5E82"/>
    <w:rsid w:val="75C55547"/>
    <w:rsid w:val="763445B5"/>
    <w:rsid w:val="7728525F"/>
    <w:rsid w:val="77F35C4E"/>
    <w:rsid w:val="78694F1A"/>
    <w:rsid w:val="78AD7E4A"/>
    <w:rsid w:val="79737BDF"/>
    <w:rsid w:val="7AE568DE"/>
    <w:rsid w:val="7BB36E2E"/>
    <w:rsid w:val="7C8C1B53"/>
    <w:rsid w:val="7C9B7E88"/>
    <w:rsid w:val="7CA565C8"/>
    <w:rsid w:val="7D2907FD"/>
    <w:rsid w:val="7D470402"/>
    <w:rsid w:val="7E675E8B"/>
    <w:rsid w:val="7E7028F1"/>
    <w:rsid w:val="7EA52D2D"/>
    <w:rsid w:val="7EDA5371"/>
    <w:rsid w:val="7F2F5ACF"/>
    <w:rsid w:val="7FA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2019-09-23T08:14:00Z</dcterms:created>
  <dc:creator>ZS</dc:creator>
  <cp:lastModifiedBy>方棵逸</cp:lastModifiedBy>
  <dcterms:modified xsi:type="dcterms:W3CDTF">2019-10-30T02:56:24Z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